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9A86">
      <w:pPr>
        <w:pStyle w:val="2"/>
        <w:spacing w:after="0" w:line="560" w:lineRule="exact"/>
        <w:rPr>
          <w:rFonts w:hint="eastAsia" w:ascii="仿宋_GB2312" w:hAnsi="仿宋_GB2312" w:eastAsia="黑体" w:cs="仿宋_GB2312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1</w:t>
      </w:r>
    </w:p>
    <w:p w14:paraId="0760517C">
      <w:pPr>
        <w:pStyle w:val="2"/>
        <w:spacing w:after="0" w:line="560" w:lineRule="exact"/>
        <w:jc w:val="center"/>
        <w:rPr>
          <w:rFonts w:ascii="仿宋_GB2312" w:hAnsi="仿宋_GB2312" w:eastAsia="方正小标宋简体" w:cs="仿宋_GB2312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北京高校课程思政教学研究示范中心名单</w:t>
      </w:r>
    </w:p>
    <w:tbl>
      <w:tblPr>
        <w:tblStyle w:val="5"/>
        <w:tblW w:w="94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437"/>
        <w:gridCol w:w="4611"/>
        <w:gridCol w:w="1587"/>
      </w:tblGrid>
      <w:tr w14:paraId="459D7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tblHeader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FC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BB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F91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中心名称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31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中心负责人</w:t>
            </w:r>
          </w:p>
        </w:tc>
      </w:tr>
      <w:tr w14:paraId="05783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61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F75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C4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北京大学课程思政教学研究中心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185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王博</w:t>
            </w:r>
          </w:p>
        </w:tc>
      </w:tr>
      <w:tr w14:paraId="7C3A8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071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A6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北京交通大学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9CFB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北京交通大学课程思政教学研究中心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6D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房海蓉</w:t>
            </w:r>
          </w:p>
        </w:tc>
      </w:tr>
      <w:tr w14:paraId="0DB73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D34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349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北京化工大学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3CDE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北京化工大学—人民网文华在线课程思政教学研究中心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0B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苏海佳</w:t>
            </w:r>
          </w:p>
        </w:tc>
      </w:tr>
      <w:tr w14:paraId="476A8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84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346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中国农业大学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1DC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课程思政教学研究与培训中心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4A9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林万龙</w:t>
            </w:r>
          </w:p>
        </w:tc>
      </w:tr>
      <w:tr w14:paraId="51A88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731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D0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北京师范大学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7F90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/>
                <w:lang w:bidi="ar"/>
              </w:rPr>
              <w:t>北京师范大学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>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53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汪明</w:t>
            </w:r>
          </w:p>
        </w:tc>
      </w:tr>
      <w:tr w14:paraId="16506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CB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F9CC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中国地质大学（北京）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7A8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74B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赵志丹</w:t>
            </w:r>
          </w:p>
        </w:tc>
      </w:tr>
      <w:tr w14:paraId="515C4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8E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FDE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北京理工大学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7B01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北京理工大学课程思政教学研究中心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C25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王博</w:t>
            </w:r>
          </w:p>
        </w:tc>
      </w:tr>
      <w:tr w14:paraId="2450F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182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38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北京工业大学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8945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北京工业大学课程思政教学研究与实践中心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65B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刘赵淼</w:t>
            </w:r>
          </w:p>
        </w:tc>
      </w:tr>
      <w:tr w14:paraId="030D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848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DC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首都经济贸易大学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8A2A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首都经济贸易大学课程思政教学研究中心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245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王文举</w:t>
            </w:r>
          </w:p>
        </w:tc>
      </w:tr>
      <w:tr w14:paraId="472FF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6C0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3F0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中国人民大学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CDD8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中国人民大学课程思政教学研究中心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514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吴健</w:t>
            </w:r>
          </w:p>
        </w:tc>
      </w:tr>
      <w:tr w14:paraId="742B0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A9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7A1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北京科技大学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35BC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北京科技大学课程思政研究中心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A7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王鲁宁</w:t>
            </w:r>
          </w:p>
        </w:tc>
      </w:tr>
      <w:tr w14:paraId="49C58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B62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48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北京中医药大学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6795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北京中医药大学课程思政教学研究中心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E0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王瑶琪</w:t>
            </w:r>
          </w:p>
        </w:tc>
      </w:tr>
      <w:tr w14:paraId="65AD1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EE9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AAC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中国政法大学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3ECA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中国政法大学课程思政教学研究示范中心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11F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罗智敏</w:t>
            </w:r>
          </w:p>
        </w:tc>
      </w:tr>
      <w:tr w14:paraId="436A6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7B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F5F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华北电力大学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7294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华北电力大学课程思政教学研究中心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2D8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刘云鹏</w:t>
            </w:r>
          </w:p>
        </w:tc>
      </w:tr>
      <w:tr w14:paraId="2BA57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433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7A9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北京航空航天大学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EA1C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航空航天课程思政教学研究示范中心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DE6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杨超</w:t>
            </w:r>
          </w:p>
        </w:tc>
      </w:tr>
      <w:tr w14:paraId="70D7E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AF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B15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北京电子科技学院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275A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北京电子科技学院课程思政教学研究示范中心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BC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肖嵩</w:t>
            </w:r>
          </w:p>
        </w:tc>
      </w:tr>
      <w:tr w14:paraId="4092E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BC6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BFD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中国人民公安大学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5F26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中国人民公安大学课程思政教学研究中心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03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罗亚平</w:t>
            </w:r>
          </w:p>
        </w:tc>
      </w:tr>
      <w:tr w14:paraId="0F11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11B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CE3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中国社会科学院大学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6CCE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中国社会科学院大学课程思政教学研究中心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1DA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高文书</w:t>
            </w:r>
          </w:p>
        </w:tc>
      </w:tr>
      <w:tr w14:paraId="498C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4E0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5A6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首都体育学院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625F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“以体育人” 课程思政教学研究示范中心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AC5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丁传伟</w:t>
            </w:r>
          </w:p>
        </w:tc>
      </w:tr>
      <w:tr w14:paraId="38A74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10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ED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北京物资学院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F089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北京物资学院课程思政教学研究中心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A46A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刘世波、</w:t>
            </w:r>
          </w:p>
          <w:p w14:paraId="75703A1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梁晨</w:t>
            </w:r>
          </w:p>
        </w:tc>
      </w:tr>
      <w:tr w14:paraId="44B9D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FC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043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北京邮电大学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5629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北京邮电大学课程思政教学研究示范中心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083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张钫炜</w:t>
            </w:r>
          </w:p>
        </w:tc>
      </w:tr>
      <w:tr w14:paraId="68524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790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460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北京林业大学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FF18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北京林业大学课程思政教学研究中心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B1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贾黎明</w:t>
            </w:r>
          </w:p>
        </w:tc>
      </w:tr>
      <w:tr w14:paraId="6F3C9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157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63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对外经济贸易大学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DCDB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对外经济贸易大学课程思政教学研究中心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DEB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赵忠秀</w:t>
            </w:r>
          </w:p>
        </w:tc>
      </w:tr>
      <w:tr w14:paraId="3C476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5DA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826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北京体育大学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72FB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北京体育大学课程思政教学研究中心（北体大-新华网思政教育协同发展中心）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A3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樊战备</w:t>
            </w:r>
          </w:p>
        </w:tc>
      </w:tr>
      <w:tr w14:paraId="02986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3EF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AE9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北京印刷学院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56B8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北京印刷学院课程思政教学研究中心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9A8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张鑫</w:t>
            </w:r>
          </w:p>
        </w:tc>
      </w:tr>
      <w:tr w14:paraId="042C7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5BC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DAD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北京建筑大学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45B8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课程思政研究中心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5FE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陈红兵</w:t>
            </w:r>
          </w:p>
        </w:tc>
      </w:tr>
      <w:tr w14:paraId="1642B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6CC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680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北京石油化工学院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6FBB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北京石油化工学院课程思政教学研究中心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C14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 颖</w:t>
            </w:r>
          </w:p>
        </w:tc>
      </w:tr>
      <w:tr w14:paraId="6B3E4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88F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592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外交学院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F68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外交学院课程思政教学研究中心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175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高飞</w:t>
            </w:r>
          </w:p>
        </w:tc>
      </w:tr>
      <w:tr w14:paraId="4B582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72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F57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首都师范大学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098E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首都师范大学课程思政教学研究中心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E4B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曹文军</w:t>
            </w:r>
          </w:p>
        </w:tc>
      </w:tr>
      <w:tr w14:paraId="5A95A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EAA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81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北京第二外国语学院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4CC6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国际话语体系建构与思政育人协同创新中心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D8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彭天洋</w:t>
            </w:r>
          </w:p>
        </w:tc>
      </w:tr>
      <w:tr w14:paraId="536E5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24D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657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北京联合大学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71B5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北京联合大学课程思政教学研究中心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5E1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鲍新中</w:t>
            </w:r>
          </w:p>
        </w:tc>
      </w:tr>
      <w:tr w14:paraId="431C2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97D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C1F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北京外国语大学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8FC5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经济管理学科课程思政研究中心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13D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牛华勇</w:t>
            </w:r>
          </w:p>
        </w:tc>
      </w:tr>
      <w:tr w14:paraId="15D11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966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D06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北京语言大学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C387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北京语言大学课程思政研究中心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E11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沈庶英</w:t>
            </w:r>
          </w:p>
        </w:tc>
      </w:tr>
      <w:tr w14:paraId="69A61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2D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0642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中国矿业大学（北京）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C316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中国矿业大学（北京）课程思政教学研究中心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3BA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盖逸馨</w:t>
            </w:r>
          </w:p>
        </w:tc>
      </w:tr>
      <w:tr w14:paraId="32C05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A3E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146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中央民族大学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451D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中央民族大学课程思政教学研究示范中心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4AB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张春敏</w:t>
            </w:r>
          </w:p>
        </w:tc>
      </w:tr>
      <w:tr w14:paraId="2651A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F11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85F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北方工业大学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9B05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计算思政教学研究示范中心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F7D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王力</w:t>
            </w:r>
          </w:p>
        </w:tc>
      </w:tr>
      <w:tr w14:paraId="5F8CD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599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71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北京工商大学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8894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北京工商大学食品类课程思政教学研究示范中心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DBB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王彦波</w:t>
            </w:r>
          </w:p>
        </w:tc>
      </w:tr>
      <w:tr w14:paraId="6A436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A80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0FAA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中国石油大学（北京）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DF4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油气地质类课程思政教学研究示范中心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17C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刘钰铭</w:t>
            </w:r>
          </w:p>
        </w:tc>
      </w:tr>
      <w:tr w14:paraId="1258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9B9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069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中华女子学院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FA2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妇女发展课程思政教学研究示范中心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6AF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魏开琼</w:t>
            </w:r>
          </w:p>
        </w:tc>
      </w:tr>
      <w:tr w14:paraId="12076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07D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D1A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中国音乐学院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E29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中国音乐学院课程思政研究与实践中心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FD5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祁占平、彭双印</w:t>
            </w:r>
          </w:p>
        </w:tc>
      </w:tr>
      <w:tr w14:paraId="4823B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54C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8AC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北京信息科技大学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39D4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北京信息科技大学自动化与人工智能课程思政教学研究中心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C0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范军芳</w:t>
            </w:r>
          </w:p>
        </w:tc>
      </w:tr>
      <w:tr w14:paraId="6B18B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18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C0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北京警察学院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700E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法律系课程思政教学研究示范中心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A5A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孙媛媛</w:t>
            </w:r>
          </w:p>
        </w:tc>
      </w:tr>
    </w:tbl>
    <w:p w14:paraId="41B20395">
      <w:pPr>
        <w:pStyle w:val="2"/>
        <w:spacing w:after="0" w:line="560" w:lineRule="exact"/>
        <w:rPr>
          <w:rFonts w:ascii="仿宋_GB2312" w:hAnsi="仿宋_GB2312" w:cs="仿宋_GB2312"/>
          <w:kern w:val="2"/>
          <w:sz w:val="32"/>
          <w:szCs w:val="32"/>
        </w:rPr>
      </w:pPr>
    </w:p>
    <w:p w14:paraId="1E0A5824">
      <w:pPr>
        <w:spacing w:line="52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5C"/>
    <w:rsid w:val="0016065C"/>
    <w:rsid w:val="00316B51"/>
    <w:rsid w:val="0034141D"/>
    <w:rsid w:val="00577356"/>
    <w:rsid w:val="006F4709"/>
    <w:rsid w:val="007A7BC1"/>
    <w:rsid w:val="007C1F5D"/>
    <w:rsid w:val="009D1C1B"/>
    <w:rsid w:val="009E2617"/>
    <w:rsid w:val="00AF5F00"/>
    <w:rsid w:val="00B5681B"/>
    <w:rsid w:val="00C17AC9"/>
    <w:rsid w:val="00CE3FDD"/>
    <w:rsid w:val="00DD28C3"/>
    <w:rsid w:val="00E60A9B"/>
    <w:rsid w:val="00E673C6"/>
    <w:rsid w:val="00E830DF"/>
    <w:rsid w:val="00F73BB6"/>
    <w:rsid w:val="0FFECD11"/>
    <w:rsid w:val="1C3F2ACD"/>
    <w:rsid w:val="1DD27575"/>
    <w:rsid w:val="1FB2D992"/>
    <w:rsid w:val="4835676F"/>
    <w:rsid w:val="4FBFB23C"/>
    <w:rsid w:val="7F6F3B46"/>
    <w:rsid w:val="F17F9E47"/>
    <w:rsid w:val="F7F7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1201</Words>
  <Characters>1234</Characters>
  <Lines>3</Lines>
  <Paragraphs>1</Paragraphs>
  <TotalTime>8</TotalTime>
  <ScaleCrop>false</ScaleCrop>
  <LinksUpToDate>false</LinksUpToDate>
  <CharactersWithSpaces>1236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2019-09-07T09:45:00Z</dcterms:created>
  <dc:creator>陈雷</dc:creator>
  <cp:lastModifiedBy>苏坡云☁️</cp:lastModifiedBy>
  <dcterms:modified xsi:type="dcterms:W3CDTF">2025-07-03T02:07:22Z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eyJoZGlkIjoiNGIyYTFhY2FhY2RjN2E2ZjE5YjM5MTEwYTMzNTI3ZmUiLCJ1c2VySWQiOiI3NjEzMzMyNDYifQ==</vt:lpwstr>
  </property>
  <property fmtid="{D5CDD505-2E9C-101B-9397-08002B2CF9AE}" pid="4" name="ICV">
    <vt:lpwstr>7FEBABC8EA3247F69A8ED76A2AC99A34_13</vt:lpwstr>
  </property>
</Properties>
</file>