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E7" w:rsidRDefault="00F779E7" w:rsidP="00F779E7">
      <w:pPr>
        <w:pStyle w:val="a3"/>
        <w:spacing w:before="0" w:beforeAutospacing="0" w:after="0" w:afterAutospacing="0" w:line="560" w:lineRule="exact"/>
        <w:ind w:leftChars="131" w:left="419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年北京市大学生集成电路设计竞赛</w:t>
      </w:r>
    </w:p>
    <w:p w:rsidR="00F779E7" w:rsidRDefault="00F779E7" w:rsidP="00F779E7">
      <w:pPr>
        <w:pStyle w:val="a3"/>
        <w:spacing w:before="0" w:beforeAutospacing="0" w:after="0" w:afterAutospacing="0" w:line="560" w:lineRule="exact"/>
        <w:ind w:leftChars="131" w:left="419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报名表</w:t>
      </w:r>
      <w:bookmarkStart w:id="0" w:name="_GoBack"/>
      <w:bookmarkEnd w:id="0"/>
    </w:p>
    <w:tbl>
      <w:tblPr>
        <w:tblW w:w="908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277"/>
        <w:gridCol w:w="1605"/>
        <w:gridCol w:w="1500"/>
        <w:gridCol w:w="1345"/>
        <w:gridCol w:w="1265"/>
        <w:gridCol w:w="1044"/>
      </w:tblGrid>
      <w:tr w:rsidR="00F779E7" w:rsidTr="00023077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779E7" w:rsidTr="00023077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竞赛总负责人姓名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所在部门名称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联系方式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参赛</w:t>
            </w:r>
          </w:p>
          <w:p w:rsidR="00F779E7" w:rsidRDefault="00F779E7" w:rsidP="0002307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组别</w:t>
            </w:r>
          </w:p>
        </w:tc>
      </w:tr>
      <w:tr w:rsidR="00F779E7" w:rsidTr="00023077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rPr>
                <w:sz w:val="24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rPr>
                <w:sz w:val="24"/>
              </w:rPr>
            </w:pPr>
          </w:p>
        </w:tc>
      </w:tr>
      <w:tr w:rsidR="00F779E7" w:rsidTr="00023077">
        <w:trPr>
          <w:cantSplit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队序号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参赛学生姓名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院（系）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学号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指导</w:t>
            </w:r>
          </w:p>
          <w:p w:rsidR="00F779E7" w:rsidRDefault="00F779E7" w:rsidP="0002307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老师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模拟或数字组</w:t>
            </w: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widowControl/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35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widowControl/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widowControl/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widowControl/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widowControl/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widowControl/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widowControl/>
              <w:spacing w:line="320" w:lineRule="exact"/>
              <w:rPr>
                <w:sz w:val="24"/>
              </w:rPr>
            </w:pPr>
          </w:p>
          <w:p w:rsidR="00F779E7" w:rsidRDefault="00F779E7" w:rsidP="00023077">
            <w:pPr>
              <w:widowControl/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widowControl/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widowControl/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hRule="exact" w:val="340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widowControl/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E7" w:rsidRDefault="00F779E7" w:rsidP="00023077">
            <w:pPr>
              <w:spacing w:line="320" w:lineRule="exact"/>
              <w:rPr>
                <w:sz w:val="22"/>
              </w:rPr>
            </w:pPr>
          </w:p>
        </w:tc>
      </w:tr>
      <w:tr w:rsidR="00F779E7" w:rsidTr="00023077">
        <w:trPr>
          <w:trHeight w:val="1553"/>
        </w:trPr>
        <w:tc>
          <w:tcPr>
            <w:tcW w:w="9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学校（学院）意见</w:t>
            </w:r>
          </w:p>
          <w:p w:rsidR="00F779E7" w:rsidRDefault="00F779E7" w:rsidP="00023077">
            <w:pPr>
              <w:spacing w:line="360" w:lineRule="exact"/>
              <w:ind w:left="5640" w:hangingChars="2350" w:hanging="564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</w:t>
            </w:r>
            <w:r>
              <w:rPr>
                <w:sz w:val="24"/>
              </w:rPr>
              <w:t>签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</w:t>
            </w:r>
          </w:p>
          <w:p w:rsidR="00F779E7" w:rsidRDefault="00F779E7" w:rsidP="00023077">
            <w:pPr>
              <w:spacing w:line="360" w:lineRule="exact"/>
              <w:ind w:left="5400" w:hangingChars="2250" w:hanging="54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F779E7" w:rsidTr="00023077">
        <w:trPr>
          <w:trHeight w:val="77"/>
        </w:trPr>
        <w:tc>
          <w:tcPr>
            <w:tcW w:w="9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E7" w:rsidRDefault="00F779E7" w:rsidP="00023077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说明：</w:t>
            </w:r>
            <w:r>
              <w:rPr>
                <w:sz w:val="24"/>
              </w:rPr>
              <w:t xml:space="preserve">      1</w:t>
            </w:r>
            <w:r>
              <w:rPr>
                <w:sz w:val="24"/>
              </w:rPr>
              <w:t>、本报名表中除学校意见外，必须用计算机填写。</w:t>
            </w:r>
          </w:p>
          <w:p w:rsidR="00F779E7" w:rsidRDefault="00F779E7" w:rsidP="00023077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2</w:t>
            </w:r>
            <w:r>
              <w:rPr>
                <w:sz w:val="24"/>
              </w:rPr>
              <w:t>、学生的参赛资格由学校审核。</w:t>
            </w:r>
          </w:p>
          <w:p w:rsidR="00F779E7" w:rsidRDefault="00F779E7" w:rsidP="00023077">
            <w:pPr>
              <w:spacing w:line="360" w:lineRule="exact"/>
              <w:rPr>
                <w:sz w:val="30"/>
              </w:rPr>
            </w:pPr>
            <w:r>
              <w:rPr>
                <w:sz w:val="24"/>
              </w:rPr>
              <w:t xml:space="preserve">            3</w:t>
            </w:r>
            <w:r>
              <w:rPr>
                <w:sz w:val="24"/>
              </w:rPr>
              <w:t>、无学校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学院公章的报名表视为无效。</w:t>
            </w:r>
          </w:p>
        </w:tc>
      </w:tr>
    </w:tbl>
    <w:p w:rsidR="00F779E7" w:rsidRDefault="00F779E7" w:rsidP="00F779E7">
      <w:pPr>
        <w:spacing w:line="500" w:lineRule="exact"/>
        <w:ind w:leftChars="131" w:left="419"/>
        <w:rPr>
          <w:rFonts w:eastAsia="方正小标宋简体"/>
          <w:sz w:val="44"/>
          <w:szCs w:val="44"/>
        </w:rPr>
      </w:pPr>
    </w:p>
    <w:p w:rsidR="00F779E7" w:rsidRDefault="00F779E7" w:rsidP="00F779E7">
      <w:pPr>
        <w:spacing w:line="500" w:lineRule="exact"/>
        <w:ind w:leftChars="131" w:left="419"/>
        <w:rPr>
          <w:rFonts w:eastAsia="方正小标宋简体"/>
          <w:sz w:val="44"/>
          <w:szCs w:val="44"/>
        </w:rPr>
      </w:pPr>
    </w:p>
    <w:p w:rsidR="005E60A3" w:rsidRPr="00F779E7" w:rsidRDefault="005E60A3"/>
    <w:sectPr w:rsidR="005E60A3" w:rsidRPr="00F77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E7"/>
    <w:rsid w:val="005E60A3"/>
    <w:rsid w:val="00F7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E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779E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E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779E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2022-09-26T07:45:00Z</dcterms:created>
  <dcterms:modified xsi:type="dcterms:W3CDTF">2022-09-26T07:47:00Z</dcterms:modified>
</cp:coreProperties>
</file>