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71" w:rsidRPr="00E25784" w:rsidRDefault="00312971" w:rsidP="00312971">
      <w:pPr>
        <w:spacing w:line="560" w:lineRule="exact"/>
        <w:rPr>
          <w:rFonts w:ascii="黑体" w:eastAsia="黑体"/>
          <w:szCs w:val="32"/>
        </w:rPr>
      </w:pPr>
      <w:r w:rsidRPr="00E25784">
        <w:rPr>
          <w:rFonts w:ascii="黑体" w:eastAsia="黑体" w:hint="eastAsia"/>
          <w:szCs w:val="32"/>
        </w:rPr>
        <w:t>附件1</w:t>
      </w:r>
    </w:p>
    <w:p w:rsidR="00312971" w:rsidRPr="00B10CE0" w:rsidRDefault="00312971" w:rsidP="00312971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B10CE0">
        <w:rPr>
          <w:rFonts w:ascii="方正小标宋简体" w:eastAsia="方正小标宋简体" w:hAnsi="华文中宋" w:hint="eastAsia"/>
          <w:sz w:val="36"/>
          <w:szCs w:val="36"/>
        </w:rPr>
        <w:t>北京市中小学</w:t>
      </w:r>
      <w:r>
        <w:rPr>
          <w:rFonts w:ascii="方正小标宋简体" w:eastAsia="方正小标宋简体" w:hAnsi="华文中宋" w:hint="eastAsia"/>
          <w:sz w:val="36"/>
          <w:szCs w:val="36"/>
        </w:rPr>
        <w:t>2019</w:t>
      </w:r>
      <w:r w:rsidRPr="00B10CE0">
        <w:rPr>
          <w:rFonts w:ascii="方正小标宋简体" w:eastAsia="方正小标宋简体" w:hAnsi="华文中宋" w:hint="eastAsia"/>
          <w:sz w:val="36"/>
          <w:szCs w:val="36"/>
        </w:rPr>
        <w:t>—</w:t>
      </w:r>
      <w:r>
        <w:rPr>
          <w:rFonts w:ascii="方正小标宋简体" w:eastAsia="方正小标宋简体" w:hAnsi="华文中宋" w:hint="eastAsia"/>
          <w:sz w:val="36"/>
          <w:szCs w:val="36"/>
        </w:rPr>
        <w:t>2020</w:t>
      </w:r>
      <w:r w:rsidRPr="00B10CE0">
        <w:rPr>
          <w:rFonts w:ascii="方正小标宋简体" w:eastAsia="方正小标宋简体" w:hAnsi="华文中宋" w:hint="eastAsia"/>
          <w:sz w:val="36"/>
          <w:szCs w:val="36"/>
        </w:rPr>
        <w:t>学年度第一学期校历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6"/>
        <w:gridCol w:w="656"/>
        <w:gridCol w:w="822"/>
        <w:gridCol w:w="690"/>
        <w:gridCol w:w="656"/>
        <w:gridCol w:w="822"/>
        <w:gridCol w:w="678"/>
        <w:gridCol w:w="822"/>
        <w:gridCol w:w="1790"/>
      </w:tblGrid>
      <w:tr w:rsidR="00312971" w:rsidRPr="00330F5C" w:rsidTr="00F50C29">
        <w:trPr>
          <w:trHeight w:val="2860"/>
        </w:trPr>
        <w:tc>
          <w:tcPr>
            <w:tcW w:w="1735" w:type="dxa"/>
          </w:tcPr>
          <w:p w:rsidR="00312971" w:rsidRPr="00330F5C" w:rsidRDefault="00312971" w:rsidP="00F50C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group id="组合 1" o:spid="_x0000_s1026" style="position:absolute;left:0;text-align:left;margin-left:-3.65pt;margin-top:2.2pt;width:82.4pt;height:141.65pt;z-index:251660288" coordorigin="1697,2570" coordsize="1898,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">
                  <v:line id="__TH_L14" o:spid="_x0000_s1027" style="position:absolute;visibility:visible" from="1697,2570" to="3595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  <v:line id="__TH_L15" o:spid="_x0000_s1028" style="position:absolute;visibility:visible" from="1697,2570" to="3595,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16" o:spid="_x0000_s1029" type="#_x0000_t202" style="position:absolute;left:2317;top:2672;width:253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312971" w:rsidRPr="00330F5C" w:rsidRDefault="00312971" w:rsidP="00312971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330F5C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17" o:spid="_x0000_s1030" type="#_x0000_t202" style="position:absolute;left:3001;top:2930;width:252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312971" w:rsidRPr="00330F5C" w:rsidRDefault="00312971" w:rsidP="00312971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330F5C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18" o:spid="_x0000_s1031" type="#_x0000_t202" style="position:absolute;left:2422;top:3372;width:253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312971" w:rsidRPr="00330F5C" w:rsidRDefault="00312971" w:rsidP="00312971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330F5C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月</w:t>
                          </w:r>
                        </w:p>
                      </w:txbxContent>
                    </v:textbox>
                  </v:shape>
                  <v:shape id="__TH_B2219" o:spid="_x0000_s1032" type="#_x0000_t202" style="position:absolute;left:3067;top:4101;width:253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312971" w:rsidRPr="00330F5C" w:rsidRDefault="00312971" w:rsidP="00312971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330F5C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日</w:t>
                          </w:r>
                        </w:p>
                      </w:txbxContent>
                    </v:textbox>
                  </v:shape>
                  <v:shape id="__TH_B3120" o:spid="_x0000_s1033" type="#_x0000_t202" style="position:absolute;left:2074;top:4228;width:252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312971" w:rsidRPr="00330F5C" w:rsidRDefault="00312971" w:rsidP="00312971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330F5C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周</w:t>
                          </w:r>
                        </w:p>
                      </w:txbxContent>
                    </v:textbox>
                  </v:shape>
                  <v:shape id="__TH_B3221" o:spid="_x0000_s1034" type="#_x0000_t202" style="position:absolute;left:2818;top:4789;width:252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:rsidR="00312971" w:rsidRPr="00330F5C" w:rsidRDefault="00312971" w:rsidP="00312971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330F5C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次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68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330F5C">
              <w:rPr>
                <w:rFonts w:ascii="宋体" w:eastAsia="宋体" w:hAnsi="宋体" w:hint="eastAsia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二</w:t>
            </w:r>
          </w:p>
        </w:tc>
        <w:tc>
          <w:tcPr>
            <w:tcW w:w="710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三</w:t>
            </w:r>
          </w:p>
        </w:tc>
        <w:tc>
          <w:tcPr>
            <w:tcW w:w="68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四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五</w:t>
            </w:r>
          </w:p>
        </w:tc>
        <w:tc>
          <w:tcPr>
            <w:tcW w:w="710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六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  <w:tc>
          <w:tcPr>
            <w:tcW w:w="1938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说  明</w:t>
            </w:r>
          </w:p>
        </w:tc>
      </w:tr>
      <w:tr w:rsidR="00312971" w:rsidRPr="00330F5C" w:rsidTr="00F50C29">
        <w:tc>
          <w:tcPr>
            <w:tcW w:w="1735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686" w:type="dxa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46" w:type="dxa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10" w:type="dxa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86" w:type="dxa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46" w:type="dxa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10" w:type="dxa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1/9</w:t>
            </w:r>
          </w:p>
        </w:tc>
        <w:tc>
          <w:tcPr>
            <w:tcW w:w="1938" w:type="dxa"/>
            <w:vMerge w:val="restart"/>
          </w:tcPr>
          <w:p w:rsidR="00312971" w:rsidRPr="00330F5C" w:rsidRDefault="00312971" w:rsidP="00F50C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312971" w:rsidRPr="00330F5C" w:rsidRDefault="00312971" w:rsidP="00F50C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 xml:space="preserve">    一、2019年9月1日开学。</w:t>
            </w:r>
          </w:p>
          <w:p w:rsidR="00312971" w:rsidRPr="00330F5C" w:rsidRDefault="00312971" w:rsidP="00F50C29">
            <w:pPr>
              <w:spacing w:line="36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二、本学期自2019年9月1日至2020年1月17日，共</w:t>
            </w:r>
            <w:r w:rsidRPr="00330F5C">
              <w:rPr>
                <w:rFonts w:ascii="宋体" w:eastAsia="宋体" w:hAnsi="宋体"/>
                <w:sz w:val="21"/>
                <w:szCs w:val="21"/>
              </w:rPr>
              <w:t>19</w:t>
            </w:r>
            <w:r w:rsidRPr="00330F5C">
              <w:rPr>
                <w:rFonts w:ascii="宋体" w:eastAsia="宋体" w:hAnsi="宋体" w:hint="eastAsia"/>
                <w:sz w:val="21"/>
                <w:szCs w:val="21"/>
              </w:rPr>
              <w:t>周零6天。</w:t>
            </w:r>
          </w:p>
          <w:p w:rsidR="00312971" w:rsidRPr="00330F5C" w:rsidRDefault="00312971" w:rsidP="00F50C29">
            <w:pPr>
              <w:spacing w:line="36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三、2020年1月18日至2月16日放寒假，共4周零2天。</w:t>
            </w:r>
          </w:p>
        </w:tc>
      </w:tr>
      <w:tr w:rsidR="00312971" w:rsidRPr="00330F5C" w:rsidTr="00F50C29">
        <w:tc>
          <w:tcPr>
            <w:tcW w:w="1735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68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10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68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710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1938" w:type="dxa"/>
            <w:vMerge/>
          </w:tcPr>
          <w:p w:rsidR="00312971" w:rsidRPr="00330F5C" w:rsidRDefault="00312971" w:rsidP="00F50C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12971" w:rsidRPr="00330F5C" w:rsidTr="00F50C29">
        <w:tc>
          <w:tcPr>
            <w:tcW w:w="1735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68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710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68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710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1938" w:type="dxa"/>
            <w:vMerge/>
          </w:tcPr>
          <w:p w:rsidR="00312971" w:rsidRPr="00330F5C" w:rsidRDefault="00312971" w:rsidP="00F50C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12971" w:rsidRPr="00330F5C" w:rsidTr="00F50C29">
        <w:tc>
          <w:tcPr>
            <w:tcW w:w="1735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68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710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68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710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1938" w:type="dxa"/>
            <w:vMerge/>
          </w:tcPr>
          <w:p w:rsidR="00312971" w:rsidRPr="00330F5C" w:rsidRDefault="00312971" w:rsidP="00F50C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12971" w:rsidRPr="00330F5C" w:rsidTr="00F50C29">
        <w:tc>
          <w:tcPr>
            <w:tcW w:w="1735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68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23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24</w:t>
            </w:r>
          </w:p>
        </w:tc>
        <w:tc>
          <w:tcPr>
            <w:tcW w:w="710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68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26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710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28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29</w:t>
            </w:r>
          </w:p>
        </w:tc>
        <w:tc>
          <w:tcPr>
            <w:tcW w:w="1938" w:type="dxa"/>
            <w:vMerge/>
          </w:tcPr>
          <w:p w:rsidR="00312971" w:rsidRPr="00330F5C" w:rsidRDefault="00312971" w:rsidP="00F50C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12971" w:rsidRPr="00330F5C" w:rsidTr="00F50C29">
        <w:tc>
          <w:tcPr>
            <w:tcW w:w="1735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68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30</w:t>
            </w:r>
          </w:p>
        </w:tc>
        <w:tc>
          <w:tcPr>
            <w:tcW w:w="846" w:type="dxa"/>
          </w:tcPr>
          <w:p w:rsidR="00312971" w:rsidRPr="00330F5C" w:rsidRDefault="00312971" w:rsidP="00F50C29">
            <w:pPr>
              <w:spacing w:line="360" w:lineRule="exact"/>
              <w:ind w:firstLineChars="100" w:firstLine="210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1/10</w:t>
            </w:r>
          </w:p>
        </w:tc>
        <w:tc>
          <w:tcPr>
            <w:tcW w:w="710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68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710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1938" w:type="dxa"/>
            <w:vMerge/>
          </w:tcPr>
          <w:p w:rsidR="00312971" w:rsidRPr="00330F5C" w:rsidRDefault="00312971" w:rsidP="00F50C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12971" w:rsidRPr="00330F5C" w:rsidTr="00F50C29">
        <w:tc>
          <w:tcPr>
            <w:tcW w:w="1735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68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710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68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710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1938" w:type="dxa"/>
            <w:vMerge/>
          </w:tcPr>
          <w:p w:rsidR="00312971" w:rsidRPr="00330F5C" w:rsidRDefault="00312971" w:rsidP="00F50C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12971" w:rsidRPr="00330F5C" w:rsidTr="00F50C29">
        <w:tc>
          <w:tcPr>
            <w:tcW w:w="1735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68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710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68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710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1938" w:type="dxa"/>
            <w:vMerge/>
          </w:tcPr>
          <w:p w:rsidR="00312971" w:rsidRPr="00330F5C" w:rsidRDefault="00312971" w:rsidP="00F50C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12971" w:rsidRPr="00330F5C" w:rsidTr="00F50C29">
        <w:tc>
          <w:tcPr>
            <w:tcW w:w="1735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68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710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23</w:t>
            </w:r>
          </w:p>
        </w:tc>
        <w:tc>
          <w:tcPr>
            <w:tcW w:w="68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24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710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26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1938" w:type="dxa"/>
            <w:vMerge/>
          </w:tcPr>
          <w:p w:rsidR="00312971" w:rsidRPr="00330F5C" w:rsidRDefault="00312971" w:rsidP="00F50C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12971" w:rsidRPr="00330F5C" w:rsidTr="00F50C29">
        <w:tc>
          <w:tcPr>
            <w:tcW w:w="1735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686" w:type="dxa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28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29</w:t>
            </w:r>
          </w:p>
        </w:tc>
        <w:tc>
          <w:tcPr>
            <w:tcW w:w="710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30</w:t>
            </w:r>
          </w:p>
        </w:tc>
        <w:tc>
          <w:tcPr>
            <w:tcW w:w="68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31</w:t>
            </w:r>
          </w:p>
        </w:tc>
        <w:tc>
          <w:tcPr>
            <w:tcW w:w="846" w:type="dxa"/>
          </w:tcPr>
          <w:p w:rsidR="00312971" w:rsidRPr="00330F5C" w:rsidRDefault="00312971" w:rsidP="00F50C29">
            <w:pPr>
              <w:spacing w:line="36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1/11</w:t>
            </w:r>
          </w:p>
        </w:tc>
        <w:tc>
          <w:tcPr>
            <w:tcW w:w="710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1938" w:type="dxa"/>
            <w:vMerge/>
          </w:tcPr>
          <w:p w:rsidR="00312971" w:rsidRPr="00330F5C" w:rsidRDefault="00312971" w:rsidP="00F50C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12971" w:rsidRPr="00330F5C" w:rsidTr="00F50C29">
        <w:tc>
          <w:tcPr>
            <w:tcW w:w="1735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68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710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68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710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1938" w:type="dxa"/>
            <w:vMerge/>
          </w:tcPr>
          <w:p w:rsidR="00312971" w:rsidRPr="00330F5C" w:rsidRDefault="00312971" w:rsidP="00F50C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12971" w:rsidRPr="00330F5C" w:rsidTr="00F50C29">
        <w:tc>
          <w:tcPr>
            <w:tcW w:w="1735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68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710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68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710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1938" w:type="dxa"/>
            <w:vMerge/>
          </w:tcPr>
          <w:p w:rsidR="00312971" w:rsidRPr="00330F5C" w:rsidRDefault="00312971" w:rsidP="00F50C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12971" w:rsidRPr="00330F5C" w:rsidTr="00F50C29">
        <w:tc>
          <w:tcPr>
            <w:tcW w:w="1735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68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710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68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710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23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24</w:t>
            </w:r>
          </w:p>
        </w:tc>
        <w:tc>
          <w:tcPr>
            <w:tcW w:w="1938" w:type="dxa"/>
            <w:vMerge/>
          </w:tcPr>
          <w:p w:rsidR="00312971" w:rsidRPr="00330F5C" w:rsidRDefault="00312971" w:rsidP="00F50C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12971" w:rsidRPr="00330F5C" w:rsidTr="00F50C29">
        <w:tc>
          <w:tcPr>
            <w:tcW w:w="1735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68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26</w:t>
            </w:r>
          </w:p>
        </w:tc>
        <w:tc>
          <w:tcPr>
            <w:tcW w:w="710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68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28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29</w:t>
            </w:r>
          </w:p>
        </w:tc>
        <w:tc>
          <w:tcPr>
            <w:tcW w:w="710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30</w:t>
            </w:r>
          </w:p>
        </w:tc>
        <w:tc>
          <w:tcPr>
            <w:tcW w:w="846" w:type="dxa"/>
          </w:tcPr>
          <w:p w:rsidR="00312971" w:rsidRPr="00330F5C" w:rsidRDefault="00312971" w:rsidP="00F50C29">
            <w:pPr>
              <w:spacing w:line="360" w:lineRule="exact"/>
              <w:ind w:firstLineChars="100" w:firstLine="210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1/12</w:t>
            </w:r>
          </w:p>
        </w:tc>
        <w:tc>
          <w:tcPr>
            <w:tcW w:w="1938" w:type="dxa"/>
            <w:vMerge/>
          </w:tcPr>
          <w:p w:rsidR="00312971" w:rsidRPr="00330F5C" w:rsidRDefault="00312971" w:rsidP="00F50C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12971" w:rsidRPr="00330F5C" w:rsidTr="00F50C29">
        <w:tc>
          <w:tcPr>
            <w:tcW w:w="1735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68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10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68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710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1938" w:type="dxa"/>
            <w:vMerge/>
          </w:tcPr>
          <w:p w:rsidR="00312971" w:rsidRPr="00330F5C" w:rsidRDefault="00312971" w:rsidP="00F50C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12971" w:rsidRPr="00330F5C" w:rsidTr="00F50C29">
        <w:tc>
          <w:tcPr>
            <w:tcW w:w="1735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68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710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68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710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1938" w:type="dxa"/>
            <w:vMerge/>
          </w:tcPr>
          <w:p w:rsidR="00312971" w:rsidRPr="00330F5C" w:rsidRDefault="00312971" w:rsidP="00F50C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12971" w:rsidRPr="00330F5C" w:rsidTr="00F50C29">
        <w:tc>
          <w:tcPr>
            <w:tcW w:w="1735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68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710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68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710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1938" w:type="dxa"/>
            <w:vMerge/>
          </w:tcPr>
          <w:p w:rsidR="00312971" w:rsidRPr="00330F5C" w:rsidRDefault="00312971" w:rsidP="00F50C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12971" w:rsidRPr="00330F5C" w:rsidTr="00F50C29">
        <w:tc>
          <w:tcPr>
            <w:tcW w:w="1735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68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23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24</w:t>
            </w:r>
          </w:p>
        </w:tc>
        <w:tc>
          <w:tcPr>
            <w:tcW w:w="710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68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26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710" w:type="dxa"/>
            <w:vAlign w:val="center"/>
          </w:tcPr>
          <w:p w:rsidR="00312971" w:rsidRPr="00330F5C" w:rsidRDefault="00312971" w:rsidP="00F50C29">
            <w:pPr>
              <w:spacing w:line="36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28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29</w:t>
            </w:r>
          </w:p>
        </w:tc>
        <w:tc>
          <w:tcPr>
            <w:tcW w:w="1938" w:type="dxa"/>
            <w:vMerge/>
          </w:tcPr>
          <w:p w:rsidR="00312971" w:rsidRPr="00330F5C" w:rsidRDefault="00312971" w:rsidP="00F50C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12971" w:rsidRPr="00330F5C" w:rsidTr="00F50C29">
        <w:tc>
          <w:tcPr>
            <w:tcW w:w="1735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68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30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31</w:t>
            </w:r>
          </w:p>
        </w:tc>
        <w:tc>
          <w:tcPr>
            <w:tcW w:w="710" w:type="dxa"/>
          </w:tcPr>
          <w:p w:rsidR="00312971" w:rsidRPr="00330F5C" w:rsidRDefault="00312971" w:rsidP="00F50C29">
            <w:pPr>
              <w:spacing w:line="360" w:lineRule="exact"/>
              <w:ind w:firstLineChars="50" w:firstLine="105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1/1</w:t>
            </w:r>
          </w:p>
        </w:tc>
        <w:tc>
          <w:tcPr>
            <w:tcW w:w="68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10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1938" w:type="dxa"/>
            <w:vMerge/>
          </w:tcPr>
          <w:p w:rsidR="00312971" w:rsidRPr="00330F5C" w:rsidRDefault="00312971" w:rsidP="00F50C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12971" w:rsidRPr="00330F5C" w:rsidTr="00F50C29">
        <w:tc>
          <w:tcPr>
            <w:tcW w:w="1735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68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710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68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710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1938" w:type="dxa"/>
            <w:vMerge/>
          </w:tcPr>
          <w:p w:rsidR="00312971" w:rsidRPr="00330F5C" w:rsidRDefault="00312971" w:rsidP="00F50C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12971" w:rsidRPr="00330F5C" w:rsidTr="00F50C29">
        <w:tc>
          <w:tcPr>
            <w:tcW w:w="1735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68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710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68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710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38" w:type="dxa"/>
            <w:vMerge/>
          </w:tcPr>
          <w:p w:rsidR="00312971" w:rsidRPr="00330F5C" w:rsidRDefault="00312971" w:rsidP="00F50C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12971" w:rsidRPr="00330F5C" w:rsidTr="00F50C29">
        <w:tc>
          <w:tcPr>
            <w:tcW w:w="1735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68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312971" w:rsidRPr="00330F5C" w:rsidRDefault="00312971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38" w:type="dxa"/>
            <w:vMerge/>
          </w:tcPr>
          <w:p w:rsidR="00312971" w:rsidRPr="00330F5C" w:rsidRDefault="00312971" w:rsidP="00F50C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1C2FB5" w:rsidRDefault="005A7FDC"/>
    <w:sectPr w:rsidR="001C2FB5" w:rsidSect="00C50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2971"/>
    <w:rsid w:val="000E6668"/>
    <w:rsid w:val="00312971"/>
    <w:rsid w:val="00490B07"/>
    <w:rsid w:val="005A7FDC"/>
    <w:rsid w:val="00C5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_TH_L14"/>
        <o:r id="V:Rule2" type="connector" idref="#__TH_L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7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2019-05-07T02:02:00Z</dcterms:created>
  <dcterms:modified xsi:type="dcterms:W3CDTF">2019-05-07T02:02:00Z</dcterms:modified>
</cp:coreProperties>
</file>