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03" w:rsidRDefault="003A7503" w:rsidP="003A7503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 w:rsidRPr="00D46738">
        <w:rPr>
          <w:rFonts w:ascii="黑体" w:eastAsia="黑体" w:hAnsi="黑体" w:hint="eastAsia"/>
          <w:szCs w:val="32"/>
        </w:rPr>
        <w:t>附件1</w:t>
      </w:r>
    </w:p>
    <w:p w:rsidR="003A7503" w:rsidRDefault="003A7503" w:rsidP="003A7503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7A3854">
        <w:rPr>
          <w:rFonts w:ascii="方正小标宋简体" w:eastAsia="方正小标宋简体" w:hAnsi="华文中宋" w:hint="eastAsia"/>
          <w:sz w:val="44"/>
          <w:szCs w:val="44"/>
        </w:rPr>
        <w:t>20</w:t>
      </w:r>
      <w:r>
        <w:rPr>
          <w:rFonts w:ascii="方正小标宋简体" w:eastAsia="方正小标宋简体" w:hAnsi="华文中宋" w:hint="eastAsia"/>
          <w:sz w:val="44"/>
          <w:szCs w:val="44"/>
        </w:rPr>
        <w:t>20</w:t>
      </w:r>
      <w:r w:rsidRPr="007A3854">
        <w:rPr>
          <w:rFonts w:ascii="方正小标宋简体" w:eastAsia="方正小标宋简体" w:hAnsi="华文中宋" w:hint="eastAsia"/>
          <w:sz w:val="44"/>
          <w:szCs w:val="44"/>
        </w:rPr>
        <w:t>年北京市参加全国职业院校技能大赛</w:t>
      </w:r>
      <w:r>
        <w:rPr>
          <w:rFonts w:ascii="方正小标宋简体" w:eastAsia="方正小标宋简体" w:hAnsi="华文中宋" w:hint="eastAsia"/>
          <w:sz w:val="44"/>
          <w:szCs w:val="44"/>
        </w:rPr>
        <w:t>改革试点赛</w:t>
      </w:r>
      <w:r w:rsidRPr="007A3854">
        <w:rPr>
          <w:rFonts w:ascii="方正小标宋简体" w:eastAsia="方正小标宋简体" w:hAnsi="华文中宋" w:hint="eastAsia"/>
          <w:sz w:val="44"/>
          <w:szCs w:val="44"/>
        </w:rPr>
        <w:t>代表团名单</w:t>
      </w:r>
    </w:p>
    <w:p w:rsidR="003A7503" w:rsidRDefault="003A7503" w:rsidP="003A7503">
      <w:pPr>
        <w:widowControl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2977"/>
        <w:gridCol w:w="1985"/>
        <w:gridCol w:w="2126"/>
        <w:gridCol w:w="1984"/>
        <w:gridCol w:w="2439"/>
      </w:tblGrid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组别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赛  项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参赛学生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指导教师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领队或工作人员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黑体" w:eastAsia="黑体" w:hAnsi="宋体" w:cs="宋体"/>
                <w:color w:val="000000"/>
                <w:sz w:val="24"/>
              </w:rPr>
            </w:pPr>
            <w:r w:rsidRPr="00BC4DE0">
              <w:rPr>
                <w:rFonts w:ascii="黑体" w:eastAsia="黑体" w:hint="eastAsia"/>
                <w:color w:val="000000"/>
                <w:sz w:val="24"/>
              </w:rPr>
              <w:t>所属学校</w:t>
            </w:r>
          </w:p>
        </w:tc>
      </w:tr>
      <w:tr w:rsidR="003A7503" w:rsidTr="0050264E">
        <w:trPr>
          <w:trHeight w:val="735"/>
        </w:trPr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车身修理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王行彬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时景来</w:t>
            </w:r>
            <w:proofErr w:type="gramEnd"/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张晶磊、梁彦明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北京市昌平职业学校</w:t>
            </w:r>
          </w:p>
        </w:tc>
      </w:tr>
      <w:tr w:rsidR="003A7503" w:rsidTr="0050264E">
        <w:trPr>
          <w:trHeight w:val="561"/>
        </w:trPr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网络安全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王浩然、王浩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胡志齐、王浩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王琦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网络搭建与应用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程鹏飞、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王道机</w:t>
            </w:r>
            <w:proofErr w:type="gramEnd"/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何琳、沈天</w:t>
            </w:r>
            <w:r w:rsidRPr="00BC4DE0">
              <w:rPr>
                <w:rFonts w:ascii="仿宋_GB2312" w:eastAsia="等线" w:hint="eastAsia"/>
                <w:color w:val="000000"/>
                <w:sz w:val="21"/>
                <w:szCs w:val="21"/>
              </w:rPr>
              <w:t>瑢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蔡翔英、吴翰青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北京市求实职业学校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计算机检测维修与数据恢复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金海洋、刘胜宇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庄延峰</w:t>
            </w:r>
            <w:proofErr w:type="gramEnd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、江洋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庄延峰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北京市大兴区</w:t>
            </w:r>
          </w:p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第一职业学校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数控综合应用技术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胡旺龙</w:t>
            </w:r>
            <w:proofErr w:type="gramEnd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、王明阳、康文轩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徐昊杰、李建成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徐昊杰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北京市工业技师学院</w:t>
            </w:r>
          </w:p>
        </w:tc>
      </w:tr>
      <w:tr w:rsidR="003A7503" w:rsidTr="0050264E">
        <w:trPr>
          <w:trHeight w:val="943"/>
        </w:trPr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焊接技术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郝梓旭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刘鑫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李云涛、肖小尧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首钢技师学院</w:t>
            </w:r>
          </w:p>
        </w:tc>
      </w:tr>
      <w:tr w:rsidR="003A7503" w:rsidTr="0050264E">
        <w:trPr>
          <w:trHeight w:val="627"/>
        </w:trPr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电气安装与维修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钱修铭、宋立保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李隽、楚艳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王林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北京市电气工程学校</w:t>
            </w:r>
          </w:p>
        </w:tc>
      </w:tr>
      <w:tr w:rsidR="003A7503" w:rsidTr="0050264E">
        <w:trPr>
          <w:trHeight w:val="693"/>
        </w:trPr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机器人技术应用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杨天旭、杜梦宇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廖天强、毛辉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于泳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北京市信息管理学校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电子商务技能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刘凯、潘佳新、谭</w:t>
            </w: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安超、王鑫申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曲媛、崔博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张茹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北京商贸学校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沙盘模拟企业经营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张启文、李琦、张京、石晓宇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金文东、王雯倩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刘国成、王彩娥、陈蔚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北京市商业学校</w:t>
            </w:r>
          </w:p>
        </w:tc>
      </w:tr>
      <w:tr w:rsidR="003A7503" w:rsidTr="0050264E">
        <w:trPr>
          <w:trHeight w:val="604"/>
        </w:trPr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蔬菜嫁接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孙笑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金燕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刘鹤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北京市园林学校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工业分析检验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孟陈、王心蝶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轩书堂</w:t>
            </w:r>
            <w:proofErr w:type="gramEnd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、刘添贺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轩书堂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北京市工业技师学院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护理技能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吕明</w:t>
            </w:r>
            <w:r w:rsidRPr="00BC4DE0">
              <w:rPr>
                <w:rFonts w:ascii="仿宋_GB2312" w:eastAsia="等线" w:hint="eastAsia"/>
                <w:color w:val="000000"/>
                <w:sz w:val="21"/>
                <w:szCs w:val="21"/>
              </w:rPr>
              <w:t>玥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刘雪莲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高素华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北京市海淀区卫生学校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酒店服务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高世鑫、叶梓森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高永荣、荣晓坤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田雅莉、邓昕雯、朱京海、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郝</w:t>
            </w:r>
            <w:proofErr w:type="gramEnd"/>
            <w:r w:rsidRPr="00BC4DE0">
              <w:rPr>
                <w:rFonts w:ascii="仿宋_GB2312" w:eastAsia="等线" w:hint="eastAsia"/>
                <w:color w:val="000000"/>
                <w:sz w:val="21"/>
                <w:szCs w:val="21"/>
              </w:rPr>
              <w:t>瓅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北京市西城职业学校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中职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服装设计与工艺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张佳文、赵然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李洋、卢旭娟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杨红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北京市黄庄职业高中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汽车技术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孙敏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景忠玉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段卫洁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北京交通运输职业学院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机器人系统集成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刘传、孟祥鑫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李金义、李显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于青洋、王金宇、李舰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工业设计技术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张翰林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杨晓雪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张春芝、郭勇、张铁军、孙铁城、侯博天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数控机床装调与技术改造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张继飞、李子晨、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胡澳</w:t>
            </w:r>
            <w:proofErr w:type="gramEnd"/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罗英俊、张军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张梅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北京劳动保障职业学院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云计算</w:t>
            </w:r>
            <w:proofErr w:type="gramEnd"/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肖梓琪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罗波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贾民政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移动应用开发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张泽龙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朱松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彭晓东、王球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北京北大方正软件职业</w:t>
            </w: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技术学院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网络系统管理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杨旭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孙奇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史宝会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北京信息职业技术学院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集成电路开发及应用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张清祚、王千龙、周文球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裴春梅、朱恭生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于京、刘涌、陈禹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园艺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李其伟、孟春牛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李玉舒、陈博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李志强、周道姗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花艺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刘影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影</w:t>
            </w:r>
            <w:proofErr w:type="gramEnd"/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郑志勇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吴晓云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北京农业职业学院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货运代理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霍闫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李作聚</w:t>
            </w:r>
            <w:proofErr w:type="gramEnd"/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武晓钊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互联网+国际贸易综合技能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韦园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园</w:t>
            </w:r>
            <w:proofErr w:type="gramEnd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、宋宇轩、宋子怡、宋子怡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马洁、孙国芳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李志刚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水处理技术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李嘉运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谢国莉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曹奇光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化学实验技术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徐福琛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姜斌、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吴娱</w:t>
            </w:r>
            <w:proofErr w:type="gramEnd"/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李双石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北京电子科技职业学院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健康与社会照护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杨宇靖</w:t>
            </w:r>
            <w:proofErr w:type="gramEnd"/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宋</w:t>
            </w:r>
            <w:r w:rsidRPr="00BC4DE0">
              <w:rPr>
                <w:rFonts w:ascii="仿宋_GB2312" w:eastAsia="等线" w:hint="eastAsia"/>
                <w:color w:val="000000"/>
                <w:sz w:val="21"/>
                <w:szCs w:val="21"/>
              </w:rPr>
              <w:t>珺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璐</w:t>
            </w:r>
            <w:proofErr w:type="gramEnd"/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熊宝林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北京社会管理职业学院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餐厅服务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李伟华、颜畅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蔡丽伟、李岩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刘雁琪</w:t>
            </w:r>
            <w:proofErr w:type="gramEnd"/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北京财贸职业学院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建筑工程识图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滕</w:t>
            </w:r>
            <w:proofErr w:type="gramEnd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弈飞、魏路安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张丽</w:t>
            </w:r>
            <w:proofErr w:type="gramStart"/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丽</w:t>
            </w:r>
            <w:proofErr w:type="gramEnd"/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王博、李小利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北京工业职业技术学院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33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护理技能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 xml:space="preserve">   王晶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 xml:space="preserve">   刘志新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 xml:space="preserve">  靳梅媚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北京京北职业技术学院</w:t>
            </w:r>
          </w:p>
        </w:tc>
      </w:tr>
      <w:tr w:rsidR="003A7503" w:rsidTr="0050264E">
        <w:tc>
          <w:tcPr>
            <w:tcW w:w="81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92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高职</w:t>
            </w:r>
          </w:p>
        </w:tc>
        <w:tc>
          <w:tcPr>
            <w:tcW w:w="2977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学前教育专业教育技能</w:t>
            </w:r>
          </w:p>
        </w:tc>
        <w:tc>
          <w:tcPr>
            <w:tcW w:w="1985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BC4DE0">
              <w:rPr>
                <w:rFonts w:ascii="仿宋_GB2312" w:hint="eastAsia"/>
                <w:sz w:val="21"/>
                <w:szCs w:val="21"/>
              </w:rPr>
              <w:t>赵芳卿、张雨晴、郝婧钰</w:t>
            </w:r>
          </w:p>
        </w:tc>
        <w:tc>
          <w:tcPr>
            <w:tcW w:w="2126" w:type="dxa"/>
            <w:vAlign w:val="center"/>
          </w:tcPr>
          <w:p w:rsidR="003A7503" w:rsidRPr="00BC4DE0" w:rsidRDefault="003A7503" w:rsidP="0050264E">
            <w:pPr>
              <w:spacing w:line="400" w:lineRule="exact"/>
              <w:rPr>
                <w:rFonts w:ascii="仿宋_GB2312" w:hAnsi="宋体" w:cs="宋体"/>
                <w:sz w:val="21"/>
                <w:szCs w:val="21"/>
              </w:rPr>
            </w:pPr>
            <w:proofErr w:type="gramStart"/>
            <w:r w:rsidRPr="00BC4DE0">
              <w:rPr>
                <w:rFonts w:ascii="仿宋_GB2312" w:hint="eastAsia"/>
                <w:sz w:val="21"/>
                <w:szCs w:val="21"/>
              </w:rPr>
              <w:t>厉育纲</w:t>
            </w:r>
            <w:proofErr w:type="gramEnd"/>
            <w:r w:rsidRPr="00BC4DE0">
              <w:rPr>
                <w:rFonts w:ascii="仿宋_GB2312" w:hint="eastAsia"/>
                <w:sz w:val="21"/>
                <w:szCs w:val="21"/>
              </w:rPr>
              <w:t>、李哲</w:t>
            </w:r>
          </w:p>
        </w:tc>
        <w:tc>
          <w:tcPr>
            <w:tcW w:w="1984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BC4DE0">
              <w:rPr>
                <w:rFonts w:ascii="仿宋_GB2312" w:hint="eastAsia"/>
                <w:sz w:val="21"/>
                <w:szCs w:val="21"/>
              </w:rPr>
              <w:t>郝颖、李春光</w:t>
            </w:r>
          </w:p>
        </w:tc>
        <w:tc>
          <w:tcPr>
            <w:tcW w:w="2439" w:type="dxa"/>
            <w:vAlign w:val="center"/>
          </w:tcPr>
          <w:p w:rsidR="003A7503" w:rsidRPr="00BC4DE0" w:rsidRDefault="003A7503" w:rsidP="0050264E">
            <w:pPr>
              <w:spacing w:line="400" w:lineRule="exact"/>
              <w:jc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 w:rsidRPr="00BC4DE0">
              <w:rPr>
                <w:rFonts w:ascii="仿宋_GB2312" w:hint="eastAsia"/>
                <w:color w:val="000000"/>
                <w:sz w:val="21"/>
                <w:szCs w:val="21"/>
              </w:rPr>
              <w:t>北京青年政治学院</w:t>
            </w:r>
          </w:p>
        </w:tc>
      </w:tr>
    </w:tbl>
    <w:p w:rsidR="001101DB" w:rsidRDefault="003A7503"/>
    <w:sectPr w:rsidR="001101DB" w:rsidSect="003A75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503"/>
    <w:rsid w:val="00396860"/>
    <w:rsid w:val="003A7503"/>
    <w:rsid w:val="006C7665"/>
    <w:rsid w:val="00AA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2020-11-23T06:48:00Z</dcterms:created>
  <dcterms:modified xsi:type="dcterms:W3CDTF">2020-11-23T06:48:00Z</dcterms:modified>
</cp:coreProperties>
</file>